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4D58D089" w:rsidR="00203CB1" w:rsidRPr="00405B46" w:rsidRDefault="00547948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45566F6F" wp14:editId="36574758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10160" r="12065" b="7620"/>
                      <wp:wrapNone/>
                      <wp:docPr id="431889260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013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214"/>
        <w:gridCol w:w="3383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Quay phim truyền hình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20FA9" w:rsidRDefault="00020FA9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E765F8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9C89A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5A6660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16310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32C8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F711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133A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1CF410F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3BDF8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FA8F24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5216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144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FB80F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8F63C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084E77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C236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282048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B4485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307E6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6E185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7F90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2249D6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B7006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0981D3B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62CC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0F86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15878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CAA7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026A484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B844BA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5315D27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F62E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11370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796AA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D515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E5C600E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8225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CF7F9B4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33615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9C5E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B235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A692D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4B21B24B" w:rsidR="00F46784" w:rsidRPr="00405B46" w:rsidRDefault="00547948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27172110" wp14:editId="02D1F146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7620" r="12065" b="10160"/>
                      <wp:wrapNone/>
                      <wp:docPr id="150395386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B1E1F" id="AutoShape 1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544"/>
        <w:gridCol w:w="3911"/>
      </w:tblGrid>
      <w:tr w:rsidR="00020FA9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Quay phim truyền hình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20FA9" w:rsidRDefault="00020FA9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6DC6A4C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C2680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3D9FA4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237A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F2C6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16967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6945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851FB7B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C3CD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2A6AFCB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2AE5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D68D1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0255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46C7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619BF20A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966E4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5CFE10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B7F5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A1B43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B09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BFED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DB52AF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A160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019873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25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6EA3A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887EA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FAFB9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3356CA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F237E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3419514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01074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198B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CA7D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F59D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435EFE4E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7538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F6C8010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79E91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EFD3D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9E0F89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C6BD7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4B4181B4" w:rsidR="0009485E" w:rsidRDefault="00547948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6BB51E5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1728978057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7026A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11"/>
        <w:gridCol w:w="4686"/>
      </w:tblGrid>
      <w:tr w:rsidR="00020FA9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truyền hình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20FA9" w:rsidRDefault="00020FA9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A62400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073FF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38EB10A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2A975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FC9BC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008F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4BB0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D6F5F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12F9A986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BFDAB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3723C2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38B9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DF5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0752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FA63E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78AE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355A391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E9441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5E5C1A2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421BD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23B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EB36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D5DC2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B74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65ADDE8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0BFC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790CEE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F1DAA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5F255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87C9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4125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52B9C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247E5FA0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E0B8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4DF066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C3A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057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CB33C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8D5F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887F0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5241D63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27516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6B5CF9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DA93E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8B76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16E0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F784A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A98AE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7D09B4C0" w:rsidR="0009485E" w:rsidRDefault="005479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57175074" wp14:editId="701F54EB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767544489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46E7A" id="Straight Arrow Connector 26974809" o:spid="_x0000_s1026" type="#_x0000_t32" style="position:absolute;margin-left:81.4pt;margin-top:1.75pt;width:82.65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20FA9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truyền hình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20FA9" w:rsidRDefault="00020FA9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Quang Bách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Chí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Văn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Lý Khương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Lương Viết Hiểu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Xuân Hữu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Quang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Bảo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Đặng Đăng Khôi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DFA752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7DE99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761B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Công Lê Tuấn Kiệt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D23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34A3C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C990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8A7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C4B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A704173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22E34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724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Lợi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1B0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8BCE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CB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EEC5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74A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E3AD6A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BBD1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E296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Long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659C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6EC4D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14F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590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489E0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C11C99D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8095C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F88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Hoàng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1A00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828F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CF7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D8F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FBF1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CF0295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06F1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62A4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Kiều Tuấn Phong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3FCA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0C1E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C14F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9CF9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1335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F4A4C11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6E665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59D8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Sơn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EA5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B01C6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3E93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B722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A671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20FA9"/>
    <w:rsid w:val="00067487"/>
    <w:rsid w:val="0009485E"/>
    <w:rsid w:val="00155685"/>
    <w:rsid w:val="00203CB1"/>
    <w:rsid w:val="00325F51"/>
    <w:rsid w:val="00405B46"/>
    <w:rsid w:val="00547948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3288</Characters>
  <Application>Microsoft Office Word</Application>
  <DocSecurity>0</DocSecurity>
  <Lines>657</Lines>
  <Paragraphs>294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dcterms:created xsi:type="dcterms:W3CDTF">2026-04-10T07:16:00Z</dcterms:created>
  <dcterms:modified xsi:type="dcterms:W3CDTF">2026-04-10T07:16:00Z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